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4359" w14:textId="0AE83E4B" w:rsidR="00210707" w:rsidRDefault="00FD724B">
      <w:r>
        <w:t>PRUEBA</w:t>
      </w:r>
    </w:p>
    <w:sectPr w:rsidR="00210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4B"/>
    <w:rsid w:val="00210707"/>
    <w:rsid w:val="00382039"/>
    <w:rsid w:val="00760A1D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2B98"/>
  <w15:chartTrackingRefBased/>
  <w15:docId w15:val="{1F991A01-E9ED-4BB4-866F-79F2BE3C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279ECE7AC6C94BAC522CA17CA4078E" ma:contentTypeVersion="14" ma:contentTypeDescription="Crear nuevo documento." ma:contentTypeScope="" ma:versionID="fa1f29bbfe4cd25d02ae82755c02e7cc">
  <xsd:schema xmlns:xsd="http://www.w3.org/2001/XMLSchema" xmlns:xs="http://www.w3.org/2001/XMLSchema" xmlns:p="http://schemas.microsoft.com/office/2006/metadata/properties" xmlns:ns3="3395c614-55ff-4a95-840e-2b54691a21ca" xmlns:ns4="85391e17-3870-4105-8699-7f354d4db81d" targetNamespace="http://schemas.microsoft.com/office/2006/metadata/properties" ma:root="true" ma:fieldsID="0b00724a4b7e62b4f8cb5b2400a4acad" ns3:_="" ns4:_="">
    <xsd:import namespace="3395c614-55ff-4a95-840e-2b54691a21ca"/>
    <xsd:import namespace="85391e17-3870-4105-8699-7f354d4db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c614-55ff-4a95-840e-2b54691a2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91e17-3870-4105-8699-7f354d4db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95c614-55ff-4a95-840e-2b54691a21ca" xsi:nil="true"/>
  </documentManagement>
</p:properties>
</file>

<file path=customXml/itemProps1.xml><?xml version="1.0" encoding="utf-8"?>
<ds:datastoreItem xmlns:ds="http://schemas.openxmlformats.org/officeDocument/2006/customXml" ds:itemID="{E6B2116C-3C6A-4713-A525-F8599E59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c614-55ff-4a95-840e-2b54691a21ca"/>
    <ds:schemaRef ds:uri="85391e17-3870-4105-8699-7f354d4db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1E610-6D40-435F-BDAB-146F95536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D44BC-3C46-42F6-A762-62F71BE1DF4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3395c614-55ff-4a95-840e-2b54691a21ca"/>
    <ds:schemaRef ds:uri="85391e17-3870-4105-8699-7f354d4db81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Albiñana</dc:creator>
  <cp:keywords/>
  <dc:description/>
  <cp:lastModifiedBy>María Albiñana</cp:lastModifiedBy>
  <cp:revision>1</cp:revision>
  <dcterms:created xsi:type="dcterms:W3CDTF">2023-12-18T15:17:00Z</dcterms:created>
  <dcterms:modified xsi:type="dcterms:W3CDTF">2023-12-18T15:18:00Z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0x010100A9279ECE7AC6C94BAC522CA17CA4078E</vt:lpwstr>
  </property>
</Properties>
</file>